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4D" w:rsidRPr="00C00916" w:rsidRDefault="00903A9C" w:rsidP="00903A9C">
      <w:pPr>
        <w:pStyle w:val="c1"/>
        <w:spacing w:before="0" w:beforeAutospacing="0"/>
        <w:ind w:right="-1644"/>
        <w:jc w:val="center"/>
        <w:rPr>
          <w:b/>
          <w:sz w:val="26"/>
          <w:szCs w:val="26"/>
        </w:rPr>
      </w:pPr>
      <w:r w:rsidRPr="00C00916">
        <w:rPr>
          <w:rStyle w:val="c7"/>
          <w:b/>
          <w:sz w:val="26"/>
          <w:szCs w:val="26"/>
        </w:rPr>
        <w:t>Консультацию подготовила учитель-дефектолог Е.А. Корсакова</w:t>
      </w:r>
    </w:p>
    <w:p w:rsidR="00497E4D" w:rsidRPr="0043045C" w:rsidRDefault="00497E4D" w:rsidP="00497E4D">
      <w:pPr>
        <w:pStyle w:val="c1"/>
        <w:spacing w:before="0" w:beforeAutospacing="0"/>
        <w:ind w:right="-1644"/>
        <w:rPr>
          <w:b/>
          <w:color w:val="FF0000"/>
          <w:sz w:val="36"/>
          <w:szCs w:val="36"/>
        </w:rPr>
      </w:pPr>
      <w:r w:rsidRPr="0043045C">
        <w:rPr>
          <w:rStyle w:val="c7"/>
          <w:b/>
          <w:color w:val="FF0000"/>
          <w:sz w:val="36"/>
          <w:szCs w:val="36"/>
        </w:rPr>
        <w:t>«Дорога не терпит шалости – наказывает без жалости»</w:t>
      </w:r>
    </w:p>
    <w:p w:rsidR="00024CD1" w:rsidRPr="00B44021" w:rsidRDefault="00C00916" w:rsidP="00B4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E4C106" wp14:editId="06CDE650">
            <wp:simplePos x="0" y="0"/>
            <wp:positionH relativeFrom="column">
              <wp:posOffset>-281940</wp:posOffset>
            </wp:positionH>
            <wp:positionV relativeFrom="paragraph">
              <wp:posOffset>75565</wp:posOffset>
            </wp:positionV>
            <wp:extent cx="2636520" cy="1758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845_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E4D" w:rsidRPr="00B44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497E4D" w:rsidRPr="00B44021" w:rsidRDefault="00497E4D" w:rsidP="00B4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</w:t>
      </w:r>
    </w:p>
    <w:p w:rsidR="00344902" w:rsidRPr="00B44021" w:rsidRDefault="00344902" w:rsidP="00B4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B44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B440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D16AF1" w:rsidRPr="00D16AF1" w:rsidRDefault="00D16AF1" w:rsidP="00D1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D16AF1" w:rsidRDefault="00D16AF1" w:rsidP="00D1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53308F" w:rsidRPr="00D16AF1" w:rsidRDefault="0053308F" w:rsidP="0053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53308F" w:rsidRPr="00D16AF1" w:rsidRDefault="0053308F" w:rsidP="0053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D16AF1" w:rsidRDefault="00D16AF1" w:rsidP="00D1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ребенком всегда должен быть личный пример соблюдения родителями всех без исключения правил дорожного движения.</w:t>
      </w:r>
    </w:p>
    <w:p w:rsidR="00B44021" w:rsidRPr="00D16AF1" w:rsidRDefault="00B44021" w:rsidP="00B44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профилактики дорожно-транспортных происшествий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во многом зависит от с</w:t>
      </w: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ознательности, личной культуры и дисциплинированности самих взрослых. Самое действенное средство воспитания маленького пешехода - пример поведения на дороге родителей и окружающих людей.</w:t>
      </w:r>
    </w:p>
    <w:p w:rsidR="00D16AF1" w:rsidRPr="00C00916" w:rsidRDefault="00CF0D12" w:rsidP="00D1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D16AF1" w:rsidRPr="00C009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Правила безопасного поведения на улицах нашего города:</w:t>
      </w:r>
    </w:p>
    <w:p w:rsidR="00FA550C" w:rsidRPr="00FA550C" w:rsidRDefault="00CF0D12" w:rsidP="00FA5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улице с дошкольником, крепко держите его за руку</w:t>
      </w:r>
      <w:r w:rsidR="00FA5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D12" w:rsidRDefault="0005247F" w:rsidP="00CF0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060B8B0" wp14:editId="1999F382">
            <wp:simplePos x="0" y="0"/>
            <wp:positionH relativeFrom="column">
              <wp:posOffset>4602480</wp:posOffset>
            </wp:positionH>
            <wp:positionV relativeFrom="paragraph">
              <wp:posOffset>100330</wp:posOffset>
            </wp:positionV>
            <wp:extent cx="1836420" cy="166116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-crossing-the-street-vecto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" r="37028" b="-1"/>
                    <a:stretch/>
                  </pic:blipFill>
                  <pic:spPr bwMode="auto">
                    <a:xfrm>
                      <a:off x="0" y="0"/>
                      <a:ext cx="1836420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D12"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CF0D12" w:rsidRPr="00D16AF1" w:rsidRDefault="00CF0D12" w:rsidP="00CF0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CF0D12" w:rsidRPr="00D16AF1" w:rsidRDefault="00CF0D12" w:rsidP="00CF0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CF0D12" w:rsidRDefault="00CF0D12" w:rsidP="00CF0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Наблюдая за приближающимся транспортом, обращайте внимание ребенка на то, что за большими машинами (автобус, троллейбус) может быть опасность: едет легковой автомобиль или мотоцикл на большой скорости. Поэтому, лучше подождать, если не </w:t>
      </w:r>
      <w:proofErr w:type="gramStart"/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нет скрытой опасности.</w:t>
      </w:r>
    </w:p>
    <w:p w:rsidR="00FA550C" w:rsidRPr="00FA550C" w:rsidRDefault="00FA550C" w:rsidP="00FA55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Малышу следует объяснять значение дорожных знаков и сигналов светофора, рассказывать, что происходит вдали и вблизи улицы, по которой он ходит вместе с родителями.</w:t>
      </w:r>
    </w:p>
    <w:p w:rsidR="00CF0D12" w:rsidRPr="00D16AF1" w:rsidRDefault="00CF0D12" w:rsidP="00CF0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дорогу только в местах, обозначенных дорожным знаком “Пешеходный переход”</w:t>
      </w:r>
    </w:p>
    <w:p w:rsidR="00CF0D12" w:rsidRPr="00D16AF1" w:rsidRDefault="00CF0D12" w:rsidP="00CF0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</w:t>
      </w:r>
    </w:p>
    <w:p w:rsidR="00CF0D12" w:rsidRDefault="00CF0D12" w:rsidP="00CF0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</w:t>
      </w:r>
    </w:p>
    <w:p w:rsidR="00CF0D12" w:rsidRPr="00CF0D12" w:rsidRDefault="00CF0D12" w:rsidP="00CF0D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F55836" w:rsidRDefault="00CF0D12" w:rsidP="00F5583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F55836" w:rsidRPr="00F55836" w:rsidRDefault="00F55836" w:rsidP="00F5583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разрешать детям играть самостоятельно на улице где-либо кроме детских площадок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четко указывать границы участка, где дети могут спокойно кататься на велосипедах и других транспортных средствах.</w:t>
      </w:r>
    </w:p>
    <w:p w:rsidR="00D16AF1" w:rsidRPr="00C00916" w:rsidRDefault="00F55836" w:rsidP="00F55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09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="00CF0D12" w:rsidRPr="00C009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16AF1" w:rsidRPr="00C009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«Правила поведения на остановке маршрутного транспорта»</w:t>
      </w:r>
    </w:p>
    <w:p w:rsidR="00D16AF1" w:rsidRPr="00D16AF1" w:rsidRDefault="004D0B02" w:rsidP="00D16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72D93D9" wp14:editId="2A8DF268">
            <wp:simplePos x="0" y="0"/>
            <wp:positionH relativeFrom="column">
              <wp:posOffset>4541520</wp:posOffset>
            </wp:positionH>
            <wp:positionV relativeFrom="paragraph">
              <wp:posOffset>96520</wp:posOffset>
            </wp:positionV>
            <wp:extent cx="1920240" cy="1920240"/>
            <wp:effectExtent l="0" t="0" r="3810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хо-семьи-ж-ать-на-автобусной-остановке-горо-а-823520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AF1"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</w:t>
      </w:r>
    </w:p>
    <w:p w:rsidR="00D16AF1" w:rsidRPr="00D16AF1" w:rsidRDefault="00D16AF1" w:rsidP="00D16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остановке маршрутного транспорта держите ребенка крепко за руку. Нередки случаи, когда ребенок врывается и выбегает на проезжую часть.</w:t>
      </w:r>
    </w:p>
    <w:p w:rsidR="00D16AF1" w:rsidRPr="00D16AF1" w:rsidRDefault="00D16AF1" w:rsidP="00D16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</w:t>
      </w:r>
    </w:p>
    <w:p w:rsidR="00D16AF1" w:rsidRDefault="00D16AF1" w:rsidP="00D16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E97418" w:rsidRDefault="00E97418" w:rsidP="00D16A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садитесь с ребенком в переполненный транспорт. Ребенка могут раздавить или затолкать под колеса стоящего транспорта.</w:t>
      </w:r>
    </w:p>
    <w:p w:rsidR="00E97418" w:rsidRPr="00E97418" w:rsidRDefault="00E97418" w:rsidP="00E9741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 возможно, избегайте поездок с ребенком на общественном транспорте в часы пик. Если же вы с ребенком вынуждены часто бывать в подобной ситуации, помните, ваше место не в первых рядах штурмующих автобус, а среди тех, кто спокойно ожидает своей очереди. В конце концов, этот автобус не последний, а физическое и психическое здоровье ребенка дороже любого ожидания. </w:t>
      </w:r>
    </w:p>
    <w:p w:rsidR="00D16AF1" w:rsidRPr="00C00916" w:rsidRDefault="00E97418" w:rsidP="00D16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09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</w:t>
      </w:r>
      <w:r w:rsidR="00D16AF1" w:rsidRPr="00C009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«Правила перевозки детей в автомобиле»</w:t>
      </w:r>
    </w:p>
    <w:p w:rsidR="00D16AF1" w:rsidRPr="00D16AF1" w:rsidRDefault="0005247F" w:rsidP="00D16A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DE86D01" wp14:editId="28AA80ED">
            <wp:simplePos x="0" y="0"/>
            <wp:positionH relativeFrom="column">
              <wp:posOffset>4373880</wp:posOffset>
            </wp:positionH>
            <wp:positionV relativeFrom="paragraph">
              <wp:posOffset>113665</wp:posOffset>
            </wp:positionV>
            <wp:extent cx="2086610" cy="1437005"/>
            <wp:effectExtent l="0" t="0" r="889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68.ru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16AF1"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пристегивайте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D16AF1" w:rsidRDefault="00D16AF1" w:rsidP="00D16A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1F1347" w:rsidRPr="00D16AF1" w:rsidRDefault="001F1347" w:rsidP="00D16A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Блокируйте дверцу автомобиля, чтобы ребенок не мог ее на ходу открыть.</w:t>
      </w:r>
    </w:p>
    <w:p w:rsidR="00FA550C" w:rsidRDefault="00D16AF1" w:rsidP="00FA55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 Учите ребенка правильному выходу из автомобиля через правую дверь, которая </w:t>
      </w:r>
      <w:r w:rsidR="00E97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ближе к тротуару.</w:t>
      </w:r>
    </w:p>
    <w:p w:rsidR="00FA550C" w:rsidRPr="00FA550C" w:rsidRDefault="00FA550C" w:rsidP="00FA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важно помнить, что яркая одежда помогает водителю увидеть ребенка. И наоборот, малыша трудно заметить, если на нем блеклая одежда. Детям нужно разъяснять, какой опасности они подвергаются, когда их не видно. Чтобы ребенка легче было увидеть на улице, его надо одевать в одежду неоновых цветов с отражающими полосками или специальными отражателями. Современная детская одежда (куртки, комбинезоны) обычно уже имеет нашивки отражатели.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:rsidR="00FA550C" w:rsidRPr="00FA550C" w:rsidRDefault="00FA550C" w:rsidP="00FA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Ребенку трудно разглядеть, что делается на улице, если на глаза надвинут капюшон или обзор закрывает зонт. </w:t>
      </w:r>
    </w:p>
    <w:p w:rsidR="00FA550C" w:rsidRDefault="0005247F" w:rsidP="00FA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F736434" wp14:editId="68D80AEF">
            <wp:simplePos x="0" y="0"/>
            <wp:positionH relativeFrom="column">
              <wp:posOffset>4053840</wp:posOffset>
            </wp:positionH>
            <wp:positionV relativeFrom="paragraph">
              <wp:posOffset>982980</wp:posOffset>
            </wp:positionV>
            <wp:extent cx="2324735" cy="1325880"/>
            <wp:effectExtent l="0" t="0" r="0" b="762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_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50C" w:rsidRPr="00FA5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Посвятите отдельную прогулку правилам перехода через дорогу.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  </w:t>
      </w:r>
    </w:p>
    <w:p w:rsidR="00FA550C" w:rsidRPr="00D16AF1" w:rsidRDefault="00FA550C" w:rsidP="00FA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приучать ребенка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транспорте, нужно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предусмотрительно.</w:t>
      </w:r>
    </w:p>
    <w:p w:rsidR="00FA550C" w:rsidRPr="00FA550C" w:rsidRDefault="00FA550C" w:rsidP="00FA5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AF1" w:rsidRPr="00D16AF1" w:rsidRDefault="00D16AF1" w:rsidP="00903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воспитанию навыков безопасного поведения детей на улицах ни в коем случае не должна быть одноразовой акцией. Её нужно проводить </w:t>
      </w:r>
      <w:r w:rsidR="0090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систематически. </w:t>
      </w:r>
    </w:p>
    <w:p w:rsidR="00903A9C" w:rsidRDefault="00D16AF1" w:rsidP="00CF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жалейте времени на обуче</w:t>
      </w:r>
      <w:r w:rsidR="0090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детей поведению на дороге. </w:t>
      </w:r>
    </w:p>
    <w:p w:rsidR="00C00916" w:rsidRDefault="00C00916" w:rsidP="00CF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04AE19C" wp14:editId="33BDFFC1">
            <wp:simplePos x="0" y="0"/>
            <wp:positionH relativeFrom="column">
              <wp:posOffset>4053840</wp:posOffset>
            </wp:positionH>
            <wp:positionV relativeFrom="paragraph">
              <wp:posOffset>533400</wp:posOffset>
            </wp:positionV>
            <wp:extent cx="2240915" cy="2480945"/>
            <wp:effectExtent l="0" t="0" r="698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preview27095_710x7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D12" w:rsidRPr="00C0091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Соблюдайте правила дорожного движения!</w:t>
      </w:r>
    </w:p>
    <w:p w:rsidR="00CF0D12" w:rsidRPr="00C00916" w:rsidRDefault="00CF0D12" w:rsidP="00CF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0091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Берегите своих детей!</w:t>
      </w:r>
    </w:p>
    <w:p w:rsidR="00D16AF1" w:rsidRPr="00497E4D" w:rsidRDefault="00D16AF1" w:rsidP="00497E4D">
      <w:pPr>
        <w:ind w:right="-1644"/>
        <w:rPr>
          <w:sz w:val="26"/>
          <w:szCs w:val="26"/>
        </w:rPr>
      </w:pPr>
    </w:p>
    <w:sectPr w:rsidR="00D16AF1" w:rsidRPr="00497E4D" w:rsidSect="00497E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A19"/>
    <w:multiLevelType w:val="multilevel"/>
    <w:tmpl w:val="4ADA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71832"/>
    <w:multiLevelType w:val="multilevel"/>
    <w:tmpl w:val="C2BE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C4B79"/>
    <w:multiLevelType w:val="multilevel"/>
    <w:tmpl w:val="26225E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F2407"/>
    <w:multiLevelType w:val="multilevel"/>
    <w:tmpl w:val="BD1A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95AE7"/>
    <w:multiLevelType w:val="multilevel"/>
    <w:tmpl w:val="58982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A1D31"/>
    <w:multiLevelType w:val="multilevel"/>
    <w:tmpl w:val="22B85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23099"/>
    <w:multiLevelType w:val="multilevel"/>
    <w:tmpl w:val="557C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986BB7"/>
    <w:multiLevelType w:val="multilevel"/>
    <w:tmpl w:val="0F40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D47911"/>
    <w:multiLevelType w:val="multilevel"/>
    <w:tmpl w:val="8A00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067665"/>
    <w:multiLevelType w:val="multilevel"/>
    <w:tmpl w:val="AC76A3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735344"/>
    <w:multiLevelType w:val="multilevel"/>
    <w:tmpl w:val="38F0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5B6E9E"/>
    <w:multiLevelType w:val="multilevel"/>
    <w:tmpl w:val="094E5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A835A0"/>
    <w:multiLevelType w:val="multilevel"/>
    <w:tmpl w:val="F29039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C56F38"/>
    <w:multiLevelType w:val="multilevel"/>
    <w:tmpl w:val="09F0A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71BA0"/>
    <w:multiLevelType w:val="multilevel"/>
    <w:tmpl w:val="FDB6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505005"/>
    <w:multiLevelType w:val="multilevel"/>
    <w:tmpl w:val="5176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3258E7"/>
    <w:multiLevelType w:val="multilevel"/>
    <w:tmpl w:val="DC3E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8534FE"/>
    <w:multiLevelType w:val="multilevel"/>
    <w:tmpl w:val="4E9C2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9A4A4A"/>
    <w:multiLevelType w:val="multilevel"/>
    <w:tmpl w:val="8FFE80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2D0C05"/>
    <w:multiLevelType w:val="multilevel"/>
    <w:tmpl w:val="928C7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596138"/>
    <w:multiLevelType w:val="multilevel"/>
    <w:tmpl w:val="EBE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3A627F"/>
    <w:multiLevelType w:val="multilevel"/>
    <w:tmpl w:val="E104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A374A6"/>
    <w:multiLevelType w:val="multilevel"/>
    <w:tmpl w:val="9A9C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FA7251"/>
    <w:multiLevelType w:val="multilevel"/>
    <w:tmpl w:val="95A45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B77A76"/>
    <w:multiLevelType w:val="multilevel"/>
    <w:tmpl w:val="979C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BC75EB"/>
    <w:multiLevelType w:val="multilevel"/>
    <w:tmpl w:val="1DCC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4C68C1"/>
    <w:multiLevelType w:val="multilevel"/>
    <w:tmpl w:val="01C8A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A35FF6"/>
    <w:multiLevelType w:val="multilevel"/>
    <w:tmpl w:val="695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323D87"/>
    <w:multiLevelType w:val="multilevel"/>
    <w:tmpl w:val="4418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E24F53"/>
    <w:multiLevelType w:val="multilevel"/>
    <w:tmpl w:val="E238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4344B0"/>
    <w:multiLevelType w:val="multilevel"/>
    <w:tmpl w:val="AF46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8E4436"/>
    <w:multiLevelType w:val="multilevel"/>
    <w:tmpl w:val="3E6E8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097D49"/>
    <w:multiLevelType w:val="multilevel"/>
    <w:tmpl w:val="580AD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444F62"/>
    <w:multiLevelType w:val="multilevel"/>
    <w:tmpl w:val="5FA6D4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BB0CF4"/>
    <w:multiLevelType w:val="multilevel"/>
    <w:tmpl w:val="576404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7B6299"/>
    <w:multiLevelType w:val="multilevel"/>
    <w:tmpl w:val="AA504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633269"/>
    <w:multiLevelType w:val="multilevel"/>
    <w:tmpl w:val="40E02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916BBF"/>
    <w:multiLevelType w:val="multilevel"/>
    <w:tmpl w:val="9836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AC4ABB"/>
    <w:multiLevelType w:val="multilevel"/>
    <w:tmpl w:val="6B643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BC42F0"/>
    <w:multiLevelType w:val="multilevel"/>
    <w:tmpl w:val="4E0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F95D28"/>
    <w:multiLevelType w:val="multilevel"/>
    <w:tmpl w:val="425A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347853"/>
    <w:multiLevelType w:val="multilevel"/>
    <w:tmpl w:val="B1325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6B7323"/>
    <w:multiLevelType w:val="multilevel"/>
    <w:tmpl w:val="A970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CE7A6E"/>
    <w:multiLevelType w:val="multilevel"/>
    <w:tmpl w:val="4A24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6B6240"/>
    <w:multiLevelType w:val="multilevel"/>
    <w:tmpl w:val="DB5E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0C21DA"/>
    <w:multiLevelType w:val="multilevel"/>
    <w:tmpl w:val="C4FEF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9F1119"/>
    <w:multiLevelType w:val="multilevel"/>
    <w:tmpl w:val="587C01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C419D0"/>
    <w:multiLevelType w:val="multilevel"/>
    <w:tmpl w:val="FEB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3D4007"/>
    <w:multiLevelType w:val="multilevel"/>
    <w:tmpl w:val="39F8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200359C"/>
    <w:multiLevelType w:val="multilevel"/>
    <w:tmpl w:val="ACBE9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C53BFF"/>
    <w:multiLevelType w:val="multilevel"/>
    <w:tmpl w:val="BB92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4AD6D94"/>
    <w:multiLevelType w:val="multilevel"/>
    <w:tmpl w:val="2234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FF0C75"/>
    <w:multiLevelType w:val="multilevel"/>
    <w:tmpl w:val="283A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7E969B3"/>
    <w:multiLevelType w:val="multilevel"/>
    <w:tmpl w:val="7F46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2D0E44"/>
    <w:multiLevelType w:val="multilevel"/>
    <w:tmpl w:val="DB30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9F8797E"/>
    <w:multiLevelType w:val="multilevel"/>
    <w:tmpl w:val="31A85B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BCD39CF"/>
    <w:multiLevelType w:val="multilevel"/>
    <w:tmpl w:val="F3E6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0736C8"/>
    <w:multiLevelType w:val="multilevel"/>
    <w:tmpl w:val="BD0030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887410"/>
    <w:multiLevelType w:val="multilevel"/>
    <w:tmpl w:val="ABBE0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C23B26"/>
    <w:multiLevelType w:val="multilevel"/>
    <w:tmpl w:val="DD0E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40"/>
  </w:num>
  <w:num w:numId="3">
    <w:abstractNumId w:val="39"/>
  </w:num>
  <w:num w:numId="4">
    <w:abstractNumId w:val="0"/>
  </w:num>
  <w:num w:numId="5">
    <w:abstractNumId w:val="37"/>
  </w:num>
  <w:num w:numId="6">
    <w:abstractNumId w:val="30"/>
  </w:num>
  <w:num w:numId="7">
    <w:abstractNumId w:val="16"/>
  </w:num>
  <w:num w:numId="8">
    <w:abstractNumId w:val="52"/>
  </w:num>
  <w:num w:numId="9">
    <w:abstractNumId w:val="8"/>
  </w:num>
  <w:num w:numId="10">
    <w:abstractNumId w:val="29"/>
  </w:num>
  <w:num w:numId="11">
    <w:abstractNumId w:val="28"/>
  </w:num>
  <w:num w:numId="12">
    <w:abstractNumId w:val="15"/>
  </w:num>
  <w:num w:numId="13">
    <w:abstractNumId w:val="24"/>
  </w:num>
  <w:num w:numId="14">
    <w:abstractNumId w:val="59"/>
  </w:num>
  <w:num w:numId="15">
    <w:abstractNumId w:val="19"/>
  </w:num>
  <w:num w:numId="16">
    <w:abstractNumId w:val="13"/>
  </w:num>
  <w:num w:numId="17">
    <w:abstractNumId w:val="32"/>
  </w:num>
  <w:num w:numId="18">
    <w:abstractNumId w:val="11"/>
  </w:num>
  <w:num w:numId="19">
    <w:abstractNumId w:val="31"/>
  </w:num>
  <w:num w:numId="20">
    <w:abstractNumId w:val="45"/>
  </w:num>
  <w:num w:numId="21">
    <w:abstractNumId w:val="20"/>
  </w:num>
  <w:num w:numId="22">
    <w:abstractNumId w:val="49"/>
  </w:num>
  <w:num w:numId="23">
    <w:abstractNumId w:val="23"/>
  </w:num>
  <w:num w:numId="24">
    <w:abstractNumId w:val="26"/>
  </w:num>
  <w:num w:numId="25">
    <w:abstractNumId w:val="4"/>
  </w:num>
  <w:num w:numId="26">
    <w:abstractNumId w:val="38"/>
  </w:num>
  <w:num w:numId="27">
    <w:abstractNumId w:val="34"/>
  </w:num>
  <w:num w:numId="28">
    <w:abstractNumId w:val="57"/>
  </w:num>
  <w:num w:numId="29">
    <w:abstractNumId w:val="1"/>
  </w:num>
  <w:num w:numId="30">
    <w:abstractNumId w:val="47"/>
  </w:num>
  <w:num w:numId="31">
    <w:abstractNumId w:val="48"/>
  </w:num>
  <w:num w:numId="32">
    <w:abstractNumId w:val="22"/>
  </w:num>
  <w:num w:numId="33">
    <w:abstractNumId w:val="27"/>
  </w:num>
  <w:num w:numId="34">
    <w:abstractNumId w:val="14"/>
  </w:num>
  <w:num w:numId="35">
    <w:abstractNumId w:val="43"/>
  </w:num>
  <w:num w:numId="36">
    <w:abstractNumId w:val="44"/>
  </w:num>
  <w:num w:numId="37">
    <w:abstractNumId w:val="56"/>
  </w:num>
  <w:num w:numId="38">
    <w:abstractNumId w:val="6"/>
  </w:num>
  <w:num w:numId="39">
    <w:abstractNumId w:val="42"/>
  </w:num>
  <w:num w:numId="40">
    <w:abstractNumId w:val="53"/>
  </w:num>
  <w:num w:numId="41">
    <w:abstractNumId w:val="3"/>
  </w:num>
  <w:num w:numId="42">
    <w:abstractNumId w:val="25"/>
  </w:num>
  <w:num w:numId="43">
    <w:abstractNumId w:val="21"/>
  </w:num>
  <w:num w:numId="44">
    <w:abstractNumId w:val="51"/>
  </w:num>
  <w:num w:numId="45">
    <w:abstractNumId w:val="5"/>
  </w:num>
  <w:num w:numId="46">
    <w:abstractNumId w:val="58"/>
  </w:num>
  <w:num w:numId="47">
    <w:abstractNumId w:val="41"/>
  </w:num>
  <w:num w:numId="48">
    <w:abstractNumId w:val="9"/>
  </w:num>
  <w:num w:numId="49">
    <w:abstractNumId w:val="33"/>
  </w:num>
  <w:num w:numId="50">
    <w:abstractNumId w:val="12"/>
  </w:num>
  <w:num w:numId="51">
    <w:abstractNumId w:val="10"/>
  </w:num>
  <w:num w:numId="52">
    <w:abstractNumId w:val="35"/>
  </w:num>
  <w:num w:numId="53">
    <w:abstractNumId w:val="17"/>
  </w:num>
  <w:num w:numId="54">
    <w:abstractNumId w:val="36"/>
  </w:num>
  <w:num w:numId="55">
    <w:abstractNumId w:val="46"/>
  </w:num>
  <w:num w:numId="56">
    <w:abstractNumId w:val="55"/>
  </w:num>
  <w:num w:numId="57">
    <w:abstractNumId w:val="2"/>
  </w:num>
  <w:num w:numId="58">
    <w:abstractNumId w:val="18"/>
  </w:num>
  <w:num w:numId="59">
    <w:abstractNumId w:val="7"/>
  </w:num>
  <w:num w:numId="60">
    <w:abstractNumId w:val="5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4D"/>
    <w:rsid w:val="00024CD1"/>
    <w:rsid w:val="0005247F"/>
    <w:rsid w:val="001F1347"/>
    <w:rsid w:val="00344902"/>
    <w:rsid w:val="0043045C"/>
    <w:rsid w:val="00497E4D"/>
    <w:rsid w:val="004D0B02"/>
    <w:rsid w:val="0053308F"/>
    <w:rsid w:val="00903A9C"/>
    <w:rsid w:val="00B44021"/>
    <w:rsid w:val="00C00916"/>
    <w:rsid w:val="00CF0D12"/>
    <w:rsid w:val="00D16AF1"/>
    <w:rsid w:val="00E97418"/>
    <w:rsid w:val="00F55836"/>
    <w:rsid w:val="00FA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9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97E4D"/>
  </w:style>
  <w:style w:type="character" w:customStyle="1" w:styleId="c0">
    <w:name w:val="c0"/>
    <w:basedOn w:val="a0"/>
    <w:rsid w:val="00497E4D"/>
  </w:style>
  <w:style w:type="paragraph" w:styleId="a3">
    <w:name w:val="List Paragraph"/>
    <w:basedOn w:val="a"/>
    <w:uiPriority w:val="34"/>
    <w:qFormat/>
    <w:rsid w:val="00CF0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9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97E4D"/>
  </w:style>
  <w:style w:type="character" w:customStyle="1" w:styleId="c0">
    <w:name w:val="c0"/>
    <w:basedOn w:val="a0"/>
    <w:rsid w:val="00497E4D"/>
  </w:style>
  <w:style w:type="paragraph" w:styleId="a3">
    <w:name w:val="List Paragraph"/>
    <w:basedOn w:val="a"/>
    <w:uiPriority w:val="34"/>
    <w:qFormat/>
    <w:rsid w:val="00CF0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2020-05-06T15:00:00Z</dcterms:created>
  <dcterms:modified xsi:type="dcterms:W3CDTF">2020-05-06T19:53:00Z</dcterms:modified>
</cp:coreProperties>
</file>